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9FD3C" w14:textId="77777777" w:rsidR="00EE6F81" w:rsidRPr="0018519A" w:rsidRDefault="00EE6F81" w:rsidP="00EE6F8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Příloha č.2</w:t>
      </w:r>
    </w:p>
    <w:p w14:paraId="3974CD99" w14:textId="77777777" w:rsidR="00EE6F81" w:rsidRDefault="00EE6F81" w:rsidP="00EE6F81">
      <w:pPr>
        <w:pStyle w:val="Nadpis1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AC6829">
        <w:rPr>
          <w:rFonts w:ascii="Times New Roman" w:hAnsi="Times New Roman" w:cs="Times New Roman"/>
          <w:sz w:val="28"/>
          <w:szCs w:val="28"/>
        </w:rPr>
        <w:t>KRYCÍ LIST NABÍDKY</w:t>
      </w:r>
    </w:p>
    <w:p w14:paraId="51004883" w14:textId="77777777" w:rsidR="00EE6F81" w:rsidRPr="009823D5" w:rsidRDefault="00EE6F81" w:rsidP="00EE6F81"/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EE6F81" w:rsidRPr="00AC6829" w14:paraId="20371F10" w14:textId="77777777" w:rsidTr="00B44F18">
        <w:trPr>
          <w:trHeight w:val="2205"/>
        </w:trPr>
        <w:tc>
          <w:tcPr>
            <w:tcW w:w="9089" w:type="dxa"/>
          </w:tcPr>
          <w:p w14:paraId="12EAB2F1" w14:textId="77777777" w:rsidR="00EE6F81" w:rsidRPr="00B12E82" w:rsidRDefault="00EE6F81" w:rsidP="00B44F18">
            <w:pPr>
              <w:rPr>
                <w:rFonts w:ascii="Times New Roman" w:hAnsi="Times New Roman" w:cs="Times New Roman"/>
                <w:b/>
                <w:szCs w:val="16"/>
              </w:rPr>
            </w:pPr>
          </w:p>
          <w:p w14:paraId="50DF89DD" w14:textId="0B01C75B" w:rsidR="00EE6F81" w:rsidRPr="002F4A51" w:rsidRDefault="00EE6F81" w:rsidP="00C3032A">
            <w:pPr>
              <w:pStyle w:val="Zhlav"/>
              <w:tabs>
                <w:tab w:val="left" w:pos="708"/>
              </w:tabs>
              <w:spacing w:after="0" w:line="28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A51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C3032A" w:rsidRPr="003A753A">
              <w:rPr>
                <w:rFonts w:ascii="Calibri" w:hAnsi="Calibri" w:cs="Calibri"/>
                <w:b/>
                <w:sz w:val="24"/>
                <w:szCs w:val="24"/>
              </w:rPr>
              <w:t xml:space="preserve">SMLOUVA O ZAJIŠTĚNÍ SLUŽEB </w:t>
            </w:r>
            <w:r w:rsidR="00C3032A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</w:p>
          <w:p w14:paraId="2AB8B39C" w14:textId="0F84CBEC" w:rsidR="00EE6F81" w:rsidRPr="00B12E82" w:rsidRDefault="00EE6F81" w:rsidP="00B44F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2">
              <w:rPr>
                <w:rFonts w:ascii="Times New Roman" w:hAnsi="Times New Roman" w:cs="Times New Roman"/>
                <w:sz w:val="20"/>
              </w:rPr>
              <w:t>(dále: „zakázka“ nebo „VZ“)</w:t>
            </w:r>
          </w:p>
          <w:p w14:paraId="0ACF36BA" w14:textId="77777777" w:rsidR="00EE6F81" w:rsidRPr="00B12E82" w:rsidRDefault="00EE6F81" w:rsidP="00B44F18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B12E82">
              <w:rPr>
                <w:rFonts w:ascii="Times New Roman" w:hAnsi="Times New Roman" w:cs="Times New Roman"/>
                <w:b/>
                <w:szCs w:val="16"/>
              </w:rPr>
              <w:tab/>
            </w:r>
            <w:r w:rsidRPr="00B12E82">
              <w:rPr>
                <w:rFonts w:ascii="Times New Roman" w:hAnsi="Times New Roman" w:cs="Times New Roman"/>
                <w:b/>
                <w:szCs w:val="16"/>
              </w:rPr>
              <w:tab/>
            </w:r>
          </w:p>
          <w:p w14:paraId="4A7322E2" w14:textId="68F04C04" w:rsidR="00EE6F81" w:rsidRPr="00EE5FD6" w:rsidRDefault="00EE6F81" w:rsidP="00B44F18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EE5FD6">
              <w:rPr>
                <w:rFonts w:ascii="Arial" w:hAnsi="Arial" w:cs="Arial"/>
                <w:b/>
                <w:sz w:val="18"/>
                <w:szCs w:val="18"/>
              </w:rPr>
              <w:t xml:space="preserve">ZADAVATEL VEŘEJNÉ ZAKÁZKY:  </w:t>
            </w:r>
            <w:r w:rsidRPr="00EE5FD6">
              <w:rPr>
                <w:rFonts w:ascii="Arial" w:hAnsi="Arial" w:cs="Arial"/>
                <w:b/>
                <w:sz w:val="24"/>
                <w:szCs w:val="20"/>
              </w:rPr>
              <w:tab/>
            </w:r>
            <w:r w:rsidR="00C3032A" w:rsidRPr="00EE5FD6">
              <w:rPr>
                <w:rFonts w:ascii="Arial" w:hAnsi="Arial" w:cs="Arial"/>
                <w:b/>
                <w:sz w:val="24"/>
                <w:szCs w:val="20"/>
              </w:rPr>
              <w:t>Asociace turistických informačních center ČR</w:t>
            </w:r>
          </w:p>
          <w:p w14:paraId="3E0E2379" w14:textId="7B07443D" w:rsidR="00EE6F81" w:rsidRPr="00EE5FD6" w:rsidRDefault="00EE6F81" w:rsidP="00B44F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5FD6">
              <w:rPr>
                <w:rFonts w:ascii="Arial" w:hAnsi="Arial" w:cs="Arial"/>
                <w:b/>
                <w:sz w:val="20"/>
              </w:rPr>
              <w:t>Právní forma zadavatele:</w:t>
            </w:r>
            <w:r w:rsidRPr="00EE5FD6">
              <w:rPr>
                <w:rFonts w:ascii="Arial" w:hAnsi="Arial" w:cs="Arial"/>
                <w:b/>
                <w:sz w:val="20"/>
              </w:rPr>
              <w:tab/>
            </w:r>
            <w:r w:rsidRPr="00EE5FD6">
              <w:rPr>
                <w:rFonts w:ascii="Arial" w:hAnsi="Arial" w:cs="Arial"/>
                <w:b/>
                <w:sz w:val="20"/>
              </w:rPr>
              <w:tab/>
            </w:r>
            <w:proofErr w:type="spellStart"/>
            <w:r w:rsidR="00C3032A" w:rsidRPr="00EE5FD6">
              <w:rPr>
                <w:rFonts w:ascii="Arial" w:hAnsi="Arial" w:cs="Arial"/>
                <w:b/>
                <w:sz w:val="20"/>
              </w:rPr>
              <w:t>z.s</w:t>
            </w:r>
            <w:proofErr w:type="spellEnd"/>
            <w:r w:rsidR="00C3032A" w:rsidRPr="00EE5FD6">
              <w:rPr>
                <w:rFonts w:ascii="Arial" w:hAnsi="Arial" w:cs="Arial"/>
                <w:b/>
                <w:sz w:val="20"/>
              </w:rPr>
              <w:t>.</w:t>
            </w:r>
          </w:p>
          <w:p w14:paraId="3F73BDF6" w14:textId="0BCAC94E" w:rsidR="00EE6F81" w:rsidRPr="00EE5FD6" w:rsidRDefault="00EE6F81" w:rsidP="00B44F18">
            <w:pPr>
              <w:rPr>
                <w:rFonts w:ascii="Arial" w:hAnsi="Arial" w:cs="Arial"/>
                <w:sz w:val="22"/>
                <w:szCs w:val="22"/>
              </w:rPr>
            </w:pPr>
            <w:r w:rsidRPr="00EE5FD6">
              <w:rPr>
                <w:rFonts w:ascii="Arial" w:hAnsi="Arial" w:cs="Arial"/>
                <w:b/>
                <w:sz w:val="20"/>
                <w:szCs w:val="20"/>
              </w:rPr>
              <w:t xml:space="preserve">Sídlo zadavatele:      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032A" w:rsidRPr="00EE5FD6">
              <w:rPr>
                <w:rFonts w:ascii="Arial" w:hAnsi="Arial" w:cs="Arial"/>
                <w:b/>
                <w:sz w:val="20"/>
                <w:szCs w:val="20"/>
              </w:rPr>
              <w:t>Tyršova 32</w:t>
            </w:r>
            <w:r w:rsidRPr="00EE5FD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3032A" w:rsidRPr="00EE5FD6">
              <w:rPr>
                <w:rFonts w:ascii="Arial" w:hAnsi="Arial" w:cs="Arial"/>
                <w:sz w:val="22"/>
                <w:szCs w:val="22"/>
              </w:rPr>
              <w:t>572</w:t>
            </w:r>
            <w:r w:rsidRPr="00EE5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32A" w:rsidRPr="00EE5FD6">
              <w:rPr>
                <w:rFonts w:ascii="Arial" w:hAnsi="Arial" w:cs="Arial"/>
                <w:sz w:val="22"/>
                <w:szCs w:val="22"/>
              </w:rPr>
              <w:t>01</w:t>
            </w:r>
            <w:r w:rsidRPr="00EE5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032A" w:rsidRPr="00EE5FD6">
              <w:rPr>
                <w:rFonts w:ascii="Arial" w:hAnsi="Arial" w:cs="Arial"/>
                <w:sz w:val="22"/>
                <w:szCs w:val="22"/>
              </w:rPr>
              <w:t>Polička</w:t>
            </w:r>
          </w:p>
          <w:p w14:paraId="564B5A83" w14:textId="58415875" w:rsidR="00EE6F81" w:rsidRPr="00EE5FD6" w:rsidRDefault="00EE6F81" w:rsidP="00B44F18">
            <w:pPr>
              <w:rPr>
                <w:rFonts w:ascii="Arial" w:hAnsi="Arial" w:cs="Arial"/>
                <w:sz w:val="22"/>
                <w:szCs w:val="22"/>
              </w:rPr>
            </w:pPr>
            <w:r w:rsidRPr="00EE5FD6">
              <w:rPr>
                <w:rFonts w:ascii="Arial" w:hAnsi="Arial" w:cs="Arial"/>
                <w:b/>
                <w:sz w:val="20"/>
                <w:szCs w:val="20"/>
              </w:rPr>
              <w:t xml:space="preserve">Zadavatele zastupuje:  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032A" w:rsidRPr="00EE5FD6">
              <w:rPr>
                <w:rFonts w:ascii="Arial" w:hAnsi="Arial" w:cs="Arial"/>
                <w:b/>
                <w:sz w:val="20"/>
                <w:szCs w:val="20"/>
              </w:rPr>
              <w:t>Jitka Lučanová</w:t>
            </w:r>
            <w:r w:rsidRPr="00EE5FD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3032A" w:rsidRPr="00EE5FD6">
              <w:rPr>
                <w:rFonts w:ascii="Arial" w:hAnsi="Arial" w:cs="Arial"/>
                <w:sz w:val="22"/>
                <w:szCs w:val="22"/>
              </w:rPr>
              <w:t>prezidentka</w:t>
            </w:r>
          </w:p>
          <w:p w14:paraId="23DC2CC2" w14:textId="310DBA9F" w:rsidR="00EE6F81" w:rsidRPr="00EE5FD6" w:rsidRDefault="00EE6F81" w:rsidP="00B44F18">
            <w:pPr>
              <w:rPr>
                <w:rFonts w:ascii="Arial" w:hAnsi="Arial" w:cs="Arial"/>
                <w:sz w:val="22"/>
                <w:szCs w:val="22"/>
              </w:rPr>
            </w:pPr>
            <w:r w:rsidRPr="00EE5FD6">
              <w:rPr>
                <w:rFonts w:ascii="Arial" w:hAnsi="Arial" w:cs="Arial"/>
                <w:b/>
                <w:sz w:val="20"/>
                <w:szCs w:val="20"/>
              </w:rPr>
              <w:t xml:space="preserve">IČ zadavatele:                  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</w:t>
            </w:r>
            <w:r w:rsidRPr="00EE5FD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3032A" w:rsidRPr="00EE5FD6">
              <w:rPr>
                <w:rFonts w:ascii="Arial" w:hAnsi="Arial" w:cs="Arial"/>
                <w:b/>
                <w:sz w:val="20"/>
                <w:szCs w:val="20"/>
              </w:rPr>
              <w:t>62930460</w:t>
            </w:r>
          </w:p>
          <w:p w14:paraId="50ADC7CC" w14:textId="77777777" w:rsidR="00EE6F81" w:rsidRPr="00E035FC" w:rsidRDefault="00EE6F81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D6B53A" w14:textId="443C9A00" w:rsidR="00EE6F81" w:rsidRPr="00E035FC" w:rsidRDefault="00EE6F81" w:rsidP="00EE6F81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5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="00C30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akázka malého rozsahu, </w:t>
            </w:r>
          </w:p>
          <w:p w14:paraId="08F33CED" w14:textId="77777777" w:rsidR="00EE6F81" w:rsidRPr="00E035FC" w:rsidRDefault="00EE6F81" w:rsidP="00B44F18">
            <w:pPr>
              <w:keepNext/>
              <w:ind w:left="1416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7675152E" w14:textId="77777777" w:rsidR="00EE6F81" w:rsidRPr="00AC6829" w:rsidRDefault="00EE6F81" w:rsidP="00B44F18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UCHAZEČ</w:t>
            </w:r>
          </w:p>
          <w:p w14:paraId="04BA71B0" w14:textId="3706C7CC" w:rsidR="00EE6F81" w:rsidRPr="00AC6829" w:rsidRDefault="000E28D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 a příjmení, o</w:t>
            </w:r>
            <w:r w:rsidR="00EE6F81"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bchodní název</w:t>
            </w:r>
            <w:r w:rsidR="00EE6F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právní forma</w:t>
            </w:r>
            <w:r w:rsidR="00EE6F81"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FA816AB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Sídlo a adresa:</w:t>
            </w:r>
          </w:p>
          <w:p w14:paraId="6E7AA4FD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IČ: ………………… </w:t>
            </w:r>
          </w:p>
          <w:p w14:paraId="72187C50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Fax: …………….E-mail:………………..</w:t>
            </w:r>
          </w:p>
          <w:p w14:paraId="3065F363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5236ED36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 datové schránky uchazeče:……………………………………….</w:t>
            </w:r>
          </w:p>
        </w:tc>
      </w:tr>
      <w:tr w:rsidR="00EE6F81" w:rsidRPr="00AC6829" w14:paraId="350AAA68" w14:textId="77777777" w:rsidTr="00B44F18">
        <w:trPr>
          <w:trHeight w:val="2455"/>
        </w:trPr>
        <w:tc>
          <w:tcPr>
            <w:tcW w:w="9089" w:type="dxa"/>
          </w:tcPr>
          <w:p w14:paraId="7DAF789C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oprávněná jednat jménem či za uchazeče:</w:t>
            </w:r>
          </w:p>
          <w:p w14:paraId="4FB2E3AB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14:paraId="1CD4FFA6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Fax: …………….E-mail: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  <w:p w14:paraId="326045B1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5E6E98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C58825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Kontaktní osoba uchazeče pro průběh soutěže:</w:t>
            </w:r>
          </w:p>
          <w:p w14:paraId="1404E5DC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Funkce:  ………………………  Adresa: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………………..</w:t>
            </w:r>
          </w:p>
          <w:p w14:paraId="1AF2EA7D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Tel:…………………….. Fax: …………….E-mail: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………………..</w:t>
            </w:r>
          </w:p>
          <w:p w14:paraId="741A6E69" w14:textId="77777777" w:rsidR="00EE6F81" w:rsidRPr="00AC6829" w:rsidRDefault="00EE6F81" w:rsidP="00B44F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6F81" w:rsidRPr="00AC6829" w14:paraId="70D83536" w14:textId="77777777" w:rsidTr="00B44F18">
        <w:trPr>
          <w:trHeight w:val="964"/>
        </w:trPr>
        <w:tc>
          <w:tcPr>
            <w:tcW w:w="9089" w:type="dxa"/>
          </w:tcPr>
          <w:p w14:paraId="75381FC9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285138" w14:textId="77777777" w:rsidR="00EE6F81" w:rsidRPr="00091F5B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</w:t>
            </w:r>
            <w:r w:rsidR="009D46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</w:t>
            </w:r>
            <w:r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</w:t>
            </w:r>
            <w:r w:rsidR="007E3C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SLUŽBY</w:t>
            </w:r>
            <w:r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Kč </w:t>
            </w:r>
            <w:r w:rsidRPr="00091F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 DPH: …………….</w:t>
            </w:r>
          </w:p>
          <w:p w14:paraId="76C073BC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(….%)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…………….</w:t>
            </w:r>
          </w:p>
          <w:p w14:paraId="5024DB72" w14:textId="77777777" w:rsidR="00EE6F81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NABÍDKOVÁ CENA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CELKEM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Kč </w:t>
            </w:r>
            <w:r w:rsidRPr="00AC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VČETNĚ DPH: …………….</w:t>
            </w:r>
          </w:p>
          <w:p w14:paraId="310390D6" w14:textId="77777777" w:rsidR="00EE6F81" w:rsidRPr="00AC6829" w:rsidRDefault="00EE6F81" w:rsidP="00B44F18">
            <w:pPr>
              <w:pStyle w:val="Zkladntex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EE6F81" w:rsidRPr="00AC6829" w14:paraId="3A82D3E8" w14:textId="77777777" w:rsidTr="00B44F18">
        <w:trPr>
          <w:trHeight w:val="1407"/>
        </w:trPr>
        <w:tc>
          <w:tcPr>
            <w:tcW w:w="9089" w:type="dxa"/>
          </w:tcPr>
          <w:p w14:paraId="317E3FCB" w14:textId="77777777" w:rsidR="00EE6F81" w:rsidRPr="00AC6829" w:rsidRDefault="00EE6F81" w:rsidP="00B44F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22D3B" w14:textId="77777777" w:rsidR="00EE6F81" w:rsidRPr="00AC6829" w:rsidRDefault="00EE6F81" w:rsidP="00B44F18">
            <w:pPr>
              <w:tabs>
                <w:tab w:val="center" w:pos="4694"/>
              </w:tabs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>V……………………..</w:t>
            </w: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dne…………………</w:t>
            </w:r>
          </w:p>
          <w:p w14:paraId="786E0C25" w14:textId="77777777" w:rsidR="00EE6F81" w:rsidRPr="00AC6829" w:rsidRDefault="00EE6F81" w:rsidP="00B44F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4CDDF" w14:textId="77777777" w:rsidR="00EE6F81" w:rsidRPr="00AC6829" w:rsidRDefault="00EE6F81" w:rsidP="00B44F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AA32C" w14:textId="77777777" w:rsidR="00EE6F81" w:rsidRPr="00AC6829" w:rsidRDefault="00EE6F81" w:rsidP="00B44F18">
            <w:pPr>
              <w:tabs>
                <w:tab w:val="left" w:pos="19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C6829">
              <w:rPr>
                <w:rFonts w:ascii="Times New Roman" w:hAnsi="Times New Roman" w:cs="Times New Roman"/>
                <w:sz w:val="22"/>
                <w:szCs w:val="22"/>
              </w:rPr>
              <w:tab/>
              <w:t>razítko a podpis………………………</w:t>
            </w:r>
          </w:p>
        </w:tc>
      </w:tr>
    </w:tbl>
    <w:p w14:paraId="48084E1D" w14:textId="77777777" w:rsidR="00B72E7B" w:rsidRDefault="00B72E7B"/>
    <w:sectPr w:rsidR="00B7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81"/>
    <w:rsid w:val="000E28D1"/>
    <w:rsid w:val="007648F7"/>
    <w:rsid w:val="007E3C5C"/>
    <w:rsid w:val="008F6EAF"/>
    <w:rsid w:val="009D46E0"/>
    <w:rsid w:val="009E0219"/>
    <w:rsid w:val="00B72E7B"/>
    <w:rsid w:val="00C3032A"/>
    <w:rsid w:val="00EE5FD6"/>
    <w:rsid w:val="00EE6F81"/>
    <w:rsid w:val="00F7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5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F81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6F81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6F81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E6F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6F81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032A"/>
    <w:pPr>
      <w:tabs>
        <w:tab w:val="center" w:pos="4153"/>
        <w:tab w:val="right" w:pos="8306"/>
      </w:tabs>
      <w:spacing w:after="120"/>
      <w:jc w:val="both"/>
    </w:pPr>
    <w:rPr>
      <w:rFonts w:ascii="Arial" w:eastAsia="Calibri" w:hAnsi="Arial" w:cs="Times New Roman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032A"/>
    <w:rPr>
      <w:rFonts w:ascii="Arial" w:eastAsia="Calibri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F81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6F81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6F81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EE6F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6F81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032A"/>
    <w:pPr>
      <w:tabs>
        <w:tab w:val="center" w:pos="4153"/>
        <w:tab w:val="right" w:pos="8306"/>
      </w:tabs>
      <w:spacing w:after="120"/>
      <w:jc w:val="both"/>
    </w:pPr>
    <w:rPr>
      <w:rFonts w:ascii="Arial" w:eastAsia="Calibri" w:hAnsi="Arial" w:cs="Times New Roman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032A"/>
    <w:rPr>
      <w:rFonts w:ascii="Arial" w:eastAsia="Calibri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Hlaváč</dc:creator>
  <cp:keywords>ATIC ČR</cp:keywords>
  <cp:lastModifiedBy>Lučanová Jitka</cp:lastModifiedBy>
  <cp:revision>2</cp:revision>
  <dcterms:created xsi:type="dcterms:W3CDTF">2022-09-21T09:10:00Z</dcterms:created>
  <dcterms:modified xsi:type="dcterms:W3CDTF">2022-09-21T09:10:00Z</dcterms:modified>
</cp:coreProperties>
</file>